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01" w:rsidRPr="0009489D" w:rsidRDefault="00931001" w:rsidP="00931001">
      <w:pPr>
        <w:pStyle w:val="a3"/>
        <w:spacing w:line="276" w:lineRule="auto"/>
        <w:jc w:val="center"/>
        <w:rPr>
          <w:rFonts w:ascii="Arial Black" w:hAnsi="Arial Black"/>
          <w:color w:val="FF0000"/>
          <w:sz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09489D">
        <w:rPr>
          <w:rFonts w:ascii="Arial Black" w:hAnsi="Arial Black"/>
          <w:color w:val="FF0000"/>
          <w:sz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УЧАСТВУЕМ В ОЛИМПИАДЕ!!!</w:t>
      </w:r>
    </w:p>
    <w:p w:rsidR="00931001" w:rsidRPr="00323F1F" w:rsidRDefault="00931001" w:rsidP="00931001">
      <w:pPr>
        <w:pStyle w:val="a3"/>
        <w:spacing w:line="360" w:lineRule="auto"/>
        <w:rPr>
          <w:rFonts w:ascii="Times New Roman" w:hAnsi="Times New Roman" w:cs="Times New Roman"/>
          <w:sz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931001" w:rsidRPr="006706F1" w:rsidRDefault="00931001" w:rsidP="00931001">
      <w:pPr>
        <w:pStyle w:val="a3"/>
        <w:spacing w:line="360" w:lineRule="auto"/>
        <w:ind w:left="2124" w:firstLine="3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Arial Black" w:hAnsi="Arial Black"/>
          <w:noProof/>
          <w:color w:val="365F91" w:themeColor="accent1" w:themeShade="BF"/>
          <w:sz w:val="10"/>
          <w:lang w:eastAsia="ru-RU"/>
        </w:rPr>
        <w:drawing>
          <wp:anchor distT="0" distB="0" distL="114300" distR="114300" simplePos="0" relativeHeight="251659264" behindDoc="1" locked="0" layoutInCell="1" allowOverlap="1" wp14:anchorId="0F5A361B" wp14:editId="12DA6FB8">
            <wp:simplePos x="0" y="0"/>
            <wp:positionH relativeFrom="column">
              <wp:posOffset>-4445</wp:posOffset>
            </wp:positionH>
            <wp:positionV relativeFrom="paragraph">
              <wp:posOffset>56515</wp:posOffset>
            </wp:positionV>
            <wp:extent cx="191452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493" y="21491"/>
                <wp:lineTo x="21493" y="0"/>
                <wp:lineTo x="0" y="0"/>
              </wp:wrapPolygon>
            </wp:wrapThrough>
            <wp:docPr id="1" name="Рисунок 1" descr="https://docviewer.yandex.ru/view/0/htmlimage?id=eaep-6ugeaf0gzapoibklb8zqau1mb3196fdoalff4k4wm70sz6ezhjqucqhn3yfg3yqifkncihnxk2s4wtsneyfpqok13deuixzoa9w&amp;&amp;&amp;name=bg-0.png&amp;dsid=b4a19c1923fb494b0ebe71d793c64f4d&amp;width=1366&amp;height=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eaep-6ugeaf0gzapoibklb8zqau1mb3196fdoalff4k4wm70sz6ezhjqucqhn3yfg3yqifkncihnxk2s4wtsneyfpqok13deuixzoa9w&amp;&amp;&amp;name=bg-0.png&amp;dsid=b4a19c1923fb494b0ebe71d793c64f4d&amp;width=1366&amp;height=76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r="78044" b="70825"/>
                    <a:stretch/>
                  </pic:blipFill>
                  <pic:spPr bwMode="auto">
                    <a:xfrm>
                      <a:off x="0" y="0"/>
                      <a:ext cx="19145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F1">
        <w:rPr>
          <w:rFonts w:ascii="Times New Roman" w:hAnsi="Times New Roman" w:cs="Times New Roman"/>
          <w:color w:val="365F91" w:themeColor="accent1" w:themeShade="BF"/>
          <w:sz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ОЛИМПИАДА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– 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>это: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Открытие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нашего потенциала и новых возможностей. Олимпиада показывает предмет с другой, более нестандартной и интересной стороны, выводит нас за рамки обычной школьной программы и увлекает к новым граням понимания любимого предмета.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Испытание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своих сил на непростом пути к своей цели. «Преодолевай преграды и покоряй вершины!»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>Опыт: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–   Участия в серьезном интеллектуальном соревновании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–   Проверка знаний перед ЕГЭ</w:t>
      </w:r>
    </w:p>
    <w:p w:rsidR="00931001" w:rsidRPr="006706F1" w:rsidRDefault="00931001" w:rsidP="00931001">
      <w:pPr>
        <w:pStyle w:val="a3"/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 –</w:t>
      </w: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  Общение с перспективными сверстниками</w:t>
      </w:r>
    </w:p>
    <w:p w:rsidR="00931001" w:rsidRPr="006706F1" w:rsidRDefault="00931001" w:rsidP="00931001">
      <w:pPr>
        <w:pStyle w:val="a3"/>
        <w:spacing w:line="360" w:lineRule="auto"/>
        <w:ind w:left="426" w:hanging="426"/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706F1">
        <w:rPr>
          <w:rFonts w:ascii="Times New Roman" w:hAnsi="Times New Roman" w:cs="Times New Roman"/>
          <w:color w:val="365F91" w:themeColor="accent1" w:themeShade="BF"/>
          <w:sz w:val="28"/>
        </w:rPr>
        <w:t xml:space="preserve"> –   Шанс добиться мечты: льготы призерам олимпиад всегда высоки – от 100 баллов за экзамен по предмету до зачисления в ВУЗы без экзаменов и вне конкурса! Это очень важно, учитывая, что с каждым годом растет конкурс на места, как и оплата за обучение, а бюджетных мест не становится больше. При упорном труде олимпиада может обеспечить решение этих проблем, главное – сделать первый шаг!</w:t>
      </w:r>
    </w:p>
    <w:p w:rsidR="00657425" w:rsidRPr="00931001" w:rsidRDefault="00931001" w:rsidP="00931001">
      <w:pPr>
        <w:pStyle w:val="a3"/>
        <w:spacing w:line="360" w:lineRule="auto"/>
        <w:ind w:left="426" w:hanging="426"/>
        <w:jc w:val="both"/>
        <w:rPr>
          <w:rFonts w:ascii="Times New Roman" w:hAnsi="Times New Roman" w:cs="Times New Roman"/>
          <w:color w:val="0F243E" w:themeColor="text2" w:themeShade="80"/>
          <w:sz w:val="16"/>
        </w:rPr>
      </w:pPr>
      <w:r w:rsidRPr="006749A9">
        <w:rPr>
          <w:noProof/>
          <w:sz w:val="12"/>
          <w:lang w:eastAsia="ru-RU"/>
        </w:rPr>
        <w:drawing>
          <wp:anchor distT="0" distB="0" distL="114300" distR="114300" simplePos="0" relativeHeight="251661312" behindDoc="1" locked="0" layoutInCell="1" allowOverlap="1" wp14:anchorId="1DDDBF57" wp14:editId="5F0222B4">
            <wp:simplePos x="0" y="0"/>
            <wp:positionH relativeFrom="column">
              <wp:posOffset>3501390</wp:posOffset>
            </wp:positionH>
            <wp:positionV relativeFrom="paragraph">
              <wp:posOffset>327025</wp:posOffset>
            </wp:positionV>
            <wp:extent cx="2390775" cy="2162175"/>
            <wp:effectExtent l="133350" t="114300" r="142875" b="161925"/>
            <wp:wrapThrough wrapText="bothSides">
              <wp:wrapPolygon edited="0">
                <wp:start x="-516" y="-1142"/>
                <wp:lineTo x="-1205" y="-761"/>
                <wp:lineTo x="-1033" y="23027"/>
                <wp:lineTo x="22547" y="23027"/>
                <wp:lineTo x="22719" y="2284"/>
                <wp:lineTo x="22030" y="-571"/>
                <wp:lineTo x="22030" y="-1142"/>
                <wp:lineTo x="-516" y="-1142"/>
              </wp:wrapPolygon>
            </wp:wrapThrough>
            <wp:docPr id="2" name="Рисунок 2" descr="https://docviewer.yandex.ru/view/0/htmlimage?id=eaep-6ugeaf0gzapoibklb8zqau1mb3196fdoalff4k4wm70sz6ezhjqucqhn3yfg3yqifkncihnxk2s4wtsneyfpqok13deuixzoa9w&amp;&amp;&amp;name=bg-0.png&amp;dsid=b4a19c1923fb494b0ebe71d793c64f4d&amp;width=1366&amp;height=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eaep-6ugeaf0gzapoibklb8zqau1mb3196fdoalff4k4wm70sz6ezhjqucqhn3yfg3yqifkncihnxk2s4wtsneyfpqok13deuixzoa9w&amp;&amp;&amp;name=bg-0.png&amp;dsid=b4a19c1923fb494b0ebe71d793c64f4d&amp;width=1366&amp;height=76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" t="88833" r="74002" b="1106"/>
                    <a:stretch/>
                  </pic:blipFill>
                  <pic:spPr bwMode="auto">
                    <a:xfrm>
                      <a:off x="0" y="0"/>
                      <a:ext cx="2390775" cy="2162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9A9">
        <w:rPr>
          <w:noProof/>
          <w:color w:val="0F243E" w:themeColor="text2" w:themeShade="80"/>
          <w:sz w:val="12"/>
          <w:lang w:eastAsia="ru-RU"/>
        </w:rPr>
        <w:drawing>
          <wp:anchor distT="0" distB="0" distL="114300" distR="114300" simplePos="0" relativeHeight="251660288" behindDoc="1" locked="0" layoutInCell="1" allowOverlap="1" wp14:anchorId="6FFA32C6" wp14:editId="6C7AB888">
            <wp:simplePos x="0" y="0"/>
            <wp:positionH relativeFrom="column">
              <wp:posOffset>262890</wp:posOffset>
            </wp:positionH>
            <wp:positionV relativeFrom="paragraph">
              <wp:posOffset>327025</wp:posOffset>
            </wp:positionV>
            <wp:extent cx="3181350" cy="2162175"/>
            <wp:effectExtent l="133350" t="114300" r="152400" b="161925"/>
            <wp:wrapThrough wrapText="bothSides">
              <wp:wrapPolygon edited="0">
                <wp:start x="-388" y="-1142"/>
                <wp:lineTo x="-905" y="-761"/>
                <wp:lineTo x="-776" y="23027"/>
                <wp:lineTo x="22376" y="23027"/>
                <wp:lineTo x="22505" y="2284"/>
                <wp:lineTo x="22117" y="-571"/>
                <wp:lineTo x="22117" y="-1142"/>
                <wp:lineTo x="-388" y="-1142"/>
              </wp:wrapPolygon>
            </wp:wrapThrough>
            <wp:docPr id="3" name="Рисунок 3" descr="https://docviewer.yandex.ru/view/0/htmlimage?id=eaep-6ugeaf0gzapoibklb8zqau1mb3196fdoalff4k4wm70sz6ezhjqucqhn3yfg3yqifkncihnxk2s4wtsneyfpqok13deuixzoa9w&amp;&amp;&amp;name=bg-0.png&amp;dsid=b4a19c1923fb494b0ebe71d793c64f4d&amp;width=1366&amp;height=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eaep-6ugeaf0gzapoibklb8zqau1mb3196fdoalff4k4wm70sz6ezhjqucqhn3yfg3yqifkncihnxk2s4wtsneyfpqok13deuixzoa9w&amp;&amp;&amp;name=bg-0.png&amp;dsid=b4a19c1923fb494b0ebe71d793c64f4d&amp;width=1366&amp;height=76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t="62583" r="75321" b="14902"/>
                    <a:stretch/>
                  </pic:blipFill>
                  <pic:spPr bwMode="auto">
                    <a:xfrm>
                      <a:off x="0" y="0"/>
                      <a:ext cx="3181350" cy="2162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57425" w:rsidRPr="0093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1"/>
    <w:rsid w:val="00292569"/>
    <w:rsid w:val="00657425"/>
    <w:rsid w:val="009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2021-09-11T08:43:00Z</dcterms:created>
  <dcterms:modified xsi:type="dcterms:W3CDTF">2021-09-11T09:06:00Z</dcterms:modified>
</cp:coreProperties>
</file>